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D9" w:rsidRPr="0094115C" w:rsidRDefault="00FD78D9" w:rsidP="00FD78D9">
      <w:pPr>
        <w:jc w:val="center"/>
        <w:rPr>
          <w:b/>
          <w:bCs/>
        </w:rPr>
      </w:pPr>
      <w:r>
        <w:rPr>
          <w:b/>
        </w:rPr>
        <w:t>OGŁOSZENIE</w:t>
      </w:r>
    </w:p>
    <w:p w:rsidR="009937F1" w:rsidRDefault="00FD78D9" w:rsidP="00FD78D9">
      <w:pPr>
        <w:jc w:val="both"/>
      </w:pPr>
      <w:r w:rsidRPr="00922CA8">
        <w:t xml:space="preserve">Na podstawie art. 35 ust. 1 </w:t>
      </w:r>
      <w:r w:rsidR="007727D3">
        <w:t xml:space="preserve">i 2 </w:t>
      </w:r>
      <w:r w:rsidRPr="00922CA8">
        <w:t>ustawy z dnia 21 sierpnia 1997 r. o gospodarce nieruchomościami (Dz. U. z 20</w:t>
      </w:r>
      <w:r w:rsidR="009937F1">
        <w:t>20</w:t>
      </w:r>
      <w:r w:rsidRPr="00922CA8">
        <w:t xml:space="preserve"> r. poz. </w:t>
      </w:r>
      <w:r w:rsidR="007727D3">
        <w:t>1990</w:t>
      </w:r>
      <w:r w:rsidRPr="00922CA8">
        <w:t>)</w:t>
      </w:r>
      <w:r w:rsidRPr="0094115C">
        <w:rPr>
          <w:b/>
        </w:rPr>
        <w:t xml:space="preserve"> Starosta Turecki</w:t>
      </w:r>
      <w:r w:rsidRPr="0094115C">
        <w:t xml:space="preserve"> podaje do publicznej wiadomości, że na tablicy ogłoszeń Starostwa Powiatowego w Turku przy ul. Kaliskiej 59 w Turku wywieszon</w:t>
      </w:r>
      <w:r w:rsidR="007727D3">
        <w:t xml:space="preserve">e </w:t>
      </w:r>
      <w:r w:rsidR="00B711D9">
        <w:t>został</w:t>
      </w:r>
      <w:r w:rsidR="007727D3">
        <w:t>y</w:t>
      </w:r>
      <w:r w:rsidRPr="0094115C">
        <w:t xml:space="preserve"> w dniu </w:t>
      </w:r>
      <w:r w:rsidR="007727D3">
        <w:t>22</w:t>
      </w:r>
      <w:r w:rsidR="009937F1">
        <w:t>.</w:t>
      </w:r>
      <w:r w:rsidR="007727D3">
        <w:t>12</w:t>
      </w:r>
      <w:r w:rsidR="009937F1">
        <w:t>.2020</w:t>
      </w:r>
      <w:r w:rsidRPr="0094115C">
        <w:t xml:space="preserve"> r. </w:t>
      </w:r>
    </w:p>
    <w:p w:rsidR="009937F1" w:rsidRDefault="00FD78D9" w:rsidP="009937F1">
      <w:pPr>
        <w:pStyle w:val="Akapitzlist"/>
        <w:numPr>
          <w:ilvl w:val="0"/>
          <w:numId w:val="5"/>
        </w:numPr>
        <w:jc w:val="both"/>
      </w:pPr>
      <w:r w:rsidRPr="0094115C">
        <w:t>wykaz nieruchomości</w:t>
      </w:r>
      <w:r w:rsidR="00B711D9">
        <w:t xml:space="preserve"> </w:t>
      </w:r>
      <w:r w:rsidRPr="0094115C">
        <w:t>przeznaczon</w:t>
      </w:r>
      <w:r w:rsidR="009937F1">
        <w:t>ej</w:t>
      </w:r>
      <w:r w:rsidRPr="0094115C">
        <w:t xml:space="preserve"> do </w:t>
      </w:r>
      <w:r w:rsidR="007727D3">
        <w:t>zbycia w drodze darowizny</w:t>
      </w:r>
      <w:r>
        <w:t>,</w:t>
      </w:r>
      <w:r w:rsidRPr="0094115C">
        <w:t xml:space="preserve"> położon</w:t>
      </w:r>
      <w:r>
        <w:t xml:space="preserve">ej w </w:t>
      </w:r>
      <w:r w:rsidR="007727D3">
        <w:t>Korytk</w:t>
      </w:r>
      <w:r w:rsidR="0075636A">
        <w:t>o</w:t>
      </w:r>
      <w:r w:rsidR="007727D3">
        <w:t>w</w:t>
      </w:r>
      <w:r w:rsidR="0075636A">
        <w:t>ie</w:t>
      </w:r>
      <w:r>
        <w:t xml:space="preserve">, gm. </w:t>
      </w:r>
      <w:r w:rsidR="007727D3">
        <w:t>Turek</w:t>
      </w:r>
      <w:r w:rsidR="009937F1">
        <w:t>, składającej się działk</w:t>
      </w:r>
      <w:r w:rsidR="007727D3">
        <w:t>i</w:t>
      </w:r>
      <w:r w:rsidR="009937F1">
        <w:t xml:space="preserve"> oznaczon</w:t>
      </w:r>
      <w:r w:rsidR="007727D3">
        <w:t>ej</w:t>
      </w:r>
      <w:r w:rsidR="009937F1">
        <w:t xml:space="preserve"> nr </w:t>
      </w:r>
      <w:proofErr w:type="spellStart"/>
      <w:r w:rsidR="009937F1">
        <w:t>ewid</w:t>
      </w:r>
      <w:proofErr w:type="spellEnd"/>
      <w:r w:rsidR="009937F1">
        <w:t xml:space="preserve">. </w:t>
      </w:r>
      <w:r w:rsidR="007727D3">
        <w:t>204/3</w:t>
      </w:r>
      <w:r w:rsidR="009937F1">
        <w:t>;</w:t>
      </w:r>
    </w:p>
    <w:p w:rsidR="00A8366F" w:rsidRDefault="009937F1" w:rsidP="009937F1">
      <w:pPr>
        <w:pStyle w:val="Akapitzlist"/>
        <w:numPr>
          <w:ilvl w:val="0"/>
          <w:numId w:val="5"/>
        </w:numPr>
        <w:jc w:val="both"/>
      </w:pPr>
      <w:r>
        <w:t xml:space="preserve">wykaz nieruchomości przeznaczonej do </w:t>
      </w:r>
      <w:r w:rsidR="007727D3">
        <w:t>zbycia w drodze przetargu</w:t>
      </w:r>
      <w:r>
        <w:t xml:space="preserve">, położonej w </w:t>
      </w:r>
      <w:r w:rsidR="007727D3">
        <w:t>obrębie „D”</w:t>
      </w:r>
      <w:r>
        <w:t xml:space="preserve"> m. </w:t>
      </w:r>
      <w:r w:rsidR="00A8366F">
        <w:t>Turek</w:t>
      </w:r>
      <w:r>
        <w:t>, składającej się działk</w:t>
      </w:r>
      <w:r w:rsidR="00A8366F">
        <w:t>i</w:t>
      </w:r>
      <w:r>
        <w:t xml:space="preserve"> oznaczon</w:t>
      </w:r>
      <w:r w:rsidR="00A8366F">
        <w:t>ej</w:t>
      </w:r>
      <w:r>
        <w:t xml:space="preserve"> nr </w:t>
      </w:r>
      <w:proofErr w:type="spellStart"/>
      <w:r>
        <w:t>ewid</w:t>
      </w:r>
      <w:proofErr w:type="spellEnd"/>
      <w:r>
        <w:t xml:space="preserve">. </w:t>
      </w:r>
      <w:r w:rsidR="00A8366F">
        <w:t>596/2;</w:t>
      </w:r>
    </w:p>
    <w:p w:rsidR="00FD78D9" w:rsidRPr="0094115C" w:rsidRDefault="00A8366F" w:rsidP="009937F1">
      <w:pPr>
        <w:pStyle w:val="Akapitzlist"/>
        <w:numPr>
          <w:ilvl w:val="0"/>
          <w:numId w:val="5"/>
        </w:numPr>
        <w:jc w:val="both"/>
      </w:pPr>
      <w:r>
        <w:t>wykaz nieruchomości przeznaczon</w:t>
      </w:r>
      <w:r w:rsidR="0075636A">
        <w:t>ych</w:t>
      </w:r>
      <w:r>
        <w:t xml:space="preserve"> do zbycia w drodze </w:t>
      </w:r>
      <w:r>
        <w:t>bezprzetargowej</w:t>
      </w:r>
      <w:r>
        <w:t>, położon</w:t>
      </w:r>
      <w:r w:rsidR="0075636A">
        <w:t xml:space="preserve">ych </w:t>
      </w:r>
      <w:r>
        <w:t>w obrębie „</w:t>
      </w:r>
      <w:r>
        <w:t>B</w:t>
      </w:r>
      <w:r>
        <w:t>” m. Turek, składając</w:t>
      </w:r>
      <w:r w:rsidR="0075636A">
        <w:t>ych</w:t>
      </w:r>
      <w:bookmarkStart w:id="0" w:name="_GoBack"/>
      <w:bookmarkEnd w:id="0"/>
      <w:r>
        <w:t xml:space="preserve"> się dział</w:t>
      </w:r>
      <w:r>
        <w:t>e</w:t>
      </w:r>
      <w:r>
        <w:t>k oznaczon</w:t>
      </w:r>
      <w:r>
        <w:t>ych</w:t>
      </w:r>
      <w:r>
        <w:t xml:space="preserve"> nr </w:t>
      </w:r>
      <w:proofErr w:type="spellStart"/>
      <w:r>
        <w:t>ewid</w:t>
      </w:r>
      <w:proofErr w:type="spellEnd"/>
      <w:r>
        <w:t xml:space="preserve">. </w:t>
      </w:r>
      <w:r>
        <w:t>63/5, 63/8, 1489, 63/19</w:t>
      </w:r>
      <w:r w:rsidR="00B711D9">
        <w:t>.</w:t>
      </w:r>
    </w:p>
    <w:p w:rsidR="00FD78D9" w:rsidRDefault="00FD78D9" w:rsidP="00FD78D9">
      <w:pPr>
        <w:jc w:val="both"/>
      </w:pPr>
      <w:r w:rsidRPr="00650FD8">
        <w:t>Szczegółowe informacje można uzyskać w Starostwie Powiatowym w Turku, przy ul. Kaliskiej 59 – Wydział Gospodarki Nieruchomości tel. (62) 222 32 45.</w:t>
      </w:r>
    </w:p>
    <w:p w:rsidR="00FD78D9" w:rsidRDefault="00FD78D9" w:rsidP="00FD78D9">
      <w:pPr>
        <w:jc w:val="both"/>
      </w:pPr>
    </w:p>
    <w:p w:rsidR="00FD78D9" w:rsidRPr="0094115C" w:rsidRDefault="00FD78D9" w:rsidP="00FD78D9">
      <w:pPr>
        <w:jc w:val="right"/>
      </w:pPr>
      <w:r>
        <w:t xml:space="preserve">Turek, dnia </w:t>
      </w:r>
      <w:r w:rsidR="009937F1">
        <w:t>2</w:t>
      </w:r>
      <w:r w:rsidR="007727D3">
        <w:t>1</w:t>
      </w:r>
      <w:r w:rsidR="009937F1">
        <w:t>.</w:t>
      </w:r>
      <w:r w:rsidR="007727D3">
        <w:t>12</w:t>
      </w:r>
      <w:r>
        <w:t>.20</w:t>
      </w:r>
      <w:r w:rsidR="009937F1">
        <w:t>20</w:t>
      </w:r>
      <w:r>
        <w:t xml:space="preserve"> r.</w:t>
      </w:r>
    </w:p>
    <w:p w:rsidR="00FD78D9" w:rsidRPr="00650FD8" w:rsidRDefault="00FD78D9" w:rsidP="00FD78D9">
      <w:pPr>
        <w:jc w:val="both"/>
      </w:pPr>
    </w:p>
    <w:p w:rsidR="00AE15AE" w:rsidRDefault="00AE15AE" w:rsidP="00E37043">
      <w:pPr>
        <w:spacing w:line="360" w:lineRule="auto"/>
        <w:jc w:val="both"/>
      </w:pPr>
    </w:p>
    <w:sectPr w:rsidR="00AE15AE" w:rsidSect="009E1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81155DE"/>
    <w:multiLevelType w:val="hybridMultilevel"/>
    <w:tmpl w:val="634CE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96B0A"/>
    <w:multiLevelType w:val="hybridMultilevel"/>
    <w:tmpl w:val="E0EECFBC"/>
    <w:lvl w:ilvl="0" w:tplc="BE181DC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39206D"/>
    <w:multiLevelType w:val="hybridMultilevel"/>
    <w:tmpl w:val="6D8E4476"/>
    <w:lvl w:ilvl="0" w:tplc="BE181DC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0575A9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C0"/>
    <w:rsid w:val="000042BB"/>
    <w:rsid w:val="00057438"/>
    <w:rsid w:val="001532F3"/>
    <w:rsid w:val="00186560"/>
    <w:rsid w:val="001F5061"/>
    <w:rsid w:val="00334948"/>
    <w:rsid w:val="00410EDC"/>
    <w:rsid w:val="004B6B41"/>
    <w:rsid w:val="004E7A64"/>
    <w:rsid w:val="0059401D"/>
    <w:rsid w:val="005F4E8C"/>
    <w:rsid w:val="0075636A"/>
    <w:rsid w:val="007727D3"/>
    <w:rsid w:val="008E6CDD"/>
    <w:rsid w:val="00950CB6"/>
    <w:rsid w:val="009937F1"/>
    <w:rsid w:val="00A8366F"/>
    <w:rsid w:val="00AE15AE"/>
    <w:rsid w:val="00B03AEC"/>
    <w:rsid w:val="00B636F2"/>
    <w:rsid w:val="00B711D9"/>
    <w:rsid w:val="00C16FF5"/>
    <w:rsid w:val="00C26CC0"/>
    <w:rsid w:val="00C82546"/>
    <w:rsid w:val="00D5649A"/>
    <w:rsid w:val="00E24EFA"/>
    <w:rsid w:val="00E37043"/>
    <w:rsid w:val="00EA7C01"/>
    <w:rsid w:val="00FD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Calibri" w:hAnsi="Tahoma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6CC0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6560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1">
    <w:name w:val="Akapit z listą1"/>
    <w:basedOn w:val="Normalny"/>
    <w:rsid w:val="00E37043"/>
    <w:pPr>
      <w:widowControl w:val="0"/>
      <w:suppressAutoHyphens/>
      <w:ind w:left="720"/>
    </w:pPr>
    <w:rPr>
      <w:rFonts w:eastAsia="Lucida Sans Unicode"/>
      <w:kern w:val="1"/>
      <w:lang w:eastAsia="ar-SA"/>
    </w:rPr>
  </w:style>
  <w:style w:type="paragraph" w:styleId="NormalnyWeb">
    <w:name w:val="Normal (Web)"/>
    <w:basedOn w:val="Normalny"/>
    <w:rsid w:val="00AE15AE"/>
    <w:pPr>
      <w:spacing w:before="100" w:after="119"/>
    </w:pPr>
    <w:rPr>
      <w:kern w:val="1"/>
      <w:lang w:eastAsia="ar-SA"/>
    </w:rPr>
  </w:style>
  <w:style w:type="paragraph" w:styleId="Akapitzlist">
    <w:name w:val="List Paragraph"/>
    <w:basedOn w:val="Normalny"/>
    <w:uiPriority w:val="34"/>
    <w:rsid w:val="009937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Calibri" w:hAnsi="Tahoma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6CC0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6560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1">
    <w:name w:val="Akapit z listą1"/>
    <w:basedOn w:val="Normalny"/>
    <w:rsid w:val="00E37043"/>
    <w:pPr>
      <w:widowControl w:val="0"/>
      <w:suppressAutoHyphens/>
      <w:ind w:left="720"/>
    </w:pPr>
    <w:rPr>
      <w:rFonts w:eastAsia="Lucida Sans Unicode"/>
      <w:kern w:val="1"/>
      <w:lang w:eastAsia="ar-SA"/>
    </w:rPr>
  </w:style>
  <w:style w:type="paragraph" w:styleId="NormalnyWeb">
    <w:name w:val="Normal (Web)"/>
    <w:basedOn w:val="Normalny"/>
    <w:rsid w:val="00AE15AE"/>
    <w:pPr>
      <w:spacing w:before="100" w:after="119"/>
    </w:pPr>
    <w:rPr>
      <w:kern w:val="1"/>
      <w:lang w:eastAsia="ar-SA"/>
    </w:rPr>
  </w:style>
  <w:style w:type="paragraph" w:styleId="Akapitzlist">
    <w:name w:val="List Paragraph"/>
    <w:basedOn w:val="Normalny"/>
    <w:uiPriority w:val="34"/>
    <w:rsid w:val="00993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 w Turku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edybus</dc:creator>
  <cp:lastModifiedBy>Elzbieta Dybus</cp:lastModifiedBy>
  <cp:revision>3</cp:revision>
  <cp:lastPrinted>2017-11-22T08:13:00Z</cp:lastPrinted>
  <dcterms:created xsi:type="dcterms:W3CDTF">2020-12-21T08:21:00Z</dcterms:created>
  <dcterms:modified xsi:type="dcterms:W3CDTF">2020-12-21T09:02:00Z</dcterms:modified>
</cp:coreProperties>
</file>